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0AC69" w14:textId="69C2AE0C" w:rsidR="00CB4957" w:rsidRPr="00CB4957" w:rsidRDefault="00CB4957" w:rsidP="00CB49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B49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9BE44A" wp14:editId="3391D43C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9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4957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BF30A57" w14:textId="77777777" w:rsidR="00CB4957" w:rsidRPr="00CB4957" w:rsidRDefault="00CB4957" w:rsidP="00CB49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957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КРЫМ </w:t>
      </w:r>
    </w:p>
    <w:p w14:paraId="15E08F6A" w14:textId="77777777" w:rsidR="00CB4957" w:rsidRPr="00CB4957" w:rsidRDefault="00CB4957" w:rsidP="00CB49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957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14:paraId="62EA86E2" w14:textId="77777777" w:rsidR="00CB4957" w:rsidRPr="00CB4957" w:rsidRDefault="00CB4957" w:rsidP="00CB49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9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ДРОФИНСКОГО СЕЛЬСКОГО ПОСЕЛЕНИЯ </w:t>
      </w:r>
    </w:p>
    <w:p w14:paraId="5A4580D7" w14:textId="77777777" w:rsidR="00CB4957" w:rsidRPr="00CB4957" w:rsidRDefault="00CB4957" w:rsidP="00CB4957">
      <w:pPr>
        <w:widowControl w:val="0"/>
        <w:spacing w:after="0" w:line="240" w:lineRule="auto"/>
        <w:ind w:left="255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376C91CC" w14:textId="77777777" w:rsidR="00CB4957" w:rsidRPr="00CB4957" w:rsidRDefault="00CB4957" w:rsidP="00CB4957">
      <w:pPr>
        <w:widowControl w:val="0"/>
        <w:spacing w:after="0" w:line="240" w:lineRule="auto"/>
        <w:ind w:left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5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14:paraId="37E28C08" w14:textId="77777777" w:rsidR="000D123E" w:rsidRPr="00CB4957" w:rsidRDefault="000D123E" w:rsidP="00CB49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51FA00" w14:textId="77E195A2" w:rsidR="002B3A9B" w:rsidRPr="00CB4957" w:rsidRDefault="002B3A9B" w:rsidP="00CB495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00.00.0000 г.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№00</w:t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1E3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F6A43D1" w14:textId="77777777" w:rsidR="002B3A9B" w:rsidRPr="00CB4957" w:rsidRDefault="002B3A9B" w:rsidP="00CB4957">
      <w:pPr>
        <w:widowControl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946518" w14:textId="75CD57D4" w:rsidR="000D123E" w:rsidRPr="00CB4957" w:rsidRDefault="002B3A9B" w:rsidP="00CB495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CB49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="00CB4957"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Дрофинского</w:t>
      </w:r>
      <w:proofErr w:type="spellEnd"/>
      <w:r w:rsidR="0037077E"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CB4957"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Нижнегорского </w:t>
      </w:r>
      <w:r w:rsidR="003E40A4"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r w:rsidR="00696870"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Республики Крым </w:t>
      </w:r>
      <w:r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37077E"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 </w:t>
      </w:r>
    </w:p>
    <w:p w14:paraId="1AF70F8E" w14:textId="6CE0DA0D" w:rsidR="000D123E" w:rsidRPr="00CB4957" w:rsidRDefault="000D123E" w:rsidP="00CB4957">
      <w:pPr>
        <w:widowControl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1A1425" w14:textId="77777777" w:rsidR="005D1E3A" w:rsidRPr="00CB4957" w:rsidRDefault="005D1E3A" w:rsidP="00CB4957">
      <w:pPr>
        <w:widowControl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1C7927" w14:textId="79E7015D" w:rsidR="000D123E" w:rsidRPr="00CB4957" w:rsidRDefault="00E55086" w:rsidP="00CB49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CB4957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CB4957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CB4957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proofErr w:type="spellStart"/>
      <w:r w:rsidR="00CB4957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B4957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696870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9A9A1D4" w14:textId="77777777" w:rsidR="00191534" w:rsidRPr="00CB4957" w:rsidRDefault="00191534" w:rsidP="00CB4957">
      <w:pPr>
        <w:widowControl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609A58" w14:textId="34832C99" w:rsidR="000D123E" w:rsidRPr="00CB4957" w:rsidRDefault="00766AC6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ПОСТАНОВЛЯЕТ:</w:t>
      </w:r>
    </w:p>
    <w:p w14:paraId="030DFF42" w14:textId="77777777" w:rsidR="000D123E" w:rsidRPr="00CB4957" w:rsidRDefault="000D123E" w:rsidP="00CB49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063FEC" w14:textId="6B36C264" w:rsidR="000D123E" w:rsidRPr="00CB4957" w:rsidRDefault="00E55086" w:rsidP="00CB49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Нижнегорского </w:t>
      </w:r>
      <w:r w:rsidR="004B2E2C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696870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="004B2E2C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14:paraId="49CF1C60" w14:textId="07B9DB78" w:rsidR="000D123E" w:rsidRPr="00CB4957" w:rsidRDefault="00E55086" w:rsidP="00CB49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13ED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805EFA" w14:textId="5D64F40C" w:rsidR="000D123E" w:rsidRPr="00CB4957" w:rsidRDefault="00E55086" w:rsidP="00CB49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0213ED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14:paraId="6CBD19C5" w14:textId="77777777" w:rsidR="000D123E" w:rsidRPr="00CB4957" w:rsidRDefault="000D123E" w:rsidP="00CB49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2BC9B9" w14:textId="77777777" w:rsidR="00CB4957" w:rsidRDefault="00CB4957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861E2EC" w14:textId="18AA6A7C" w:rsidR="00D24625" w:rsidRPr="00CB4957" w:rsidRDefault="00CB4957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55086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5086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Э.Э.Паниев</w:t>
      </w:r>
      <w:proofErr w:type="spellEnd"/>
      <w:r w:rsidR="00E55086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A8825F2" w14:textId="77777777" w:rsidR="00D24625" w:rsidRPr="00CB4957" w:rsidRDefault="00D24625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AD3EF1" w14:textId="35F0DB5C" w:rsidR="000D123E" w:rsidRPr="00CB4957" w:rsidRDefault="00D24625" w:rsidP="00CB4957">
      <w:pPr>
        <w:widowControl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Приложение</w:t>
      </w:r>
    </w:p>
    <w:p w14:paraId="38548DCD" w14:textId="77777777" w:rsidR="000D123E" w:rsidRPr="00CB4957" w:rsidRDefault="00E55086" w:rsidP="00CB4957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4ABE519D" w14:textId="6F2F236D" w:rsidR="000D123E" w:rsidRPr="00CB4957" w:rsidRDefault="00CB4957" w:rsidP="00CB4957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D97D62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97D62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D24625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7D62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D24625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047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0000</w:t>
      </w:r>
      <w:r w:rsidR="00D24625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CB4957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D24625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7E9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14:paraId="024DD5F8" w14:textId="77777777" w:rsidR="000D123E" w:rsidRPr="00CB4957" w:rsidRDefault="000D123E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164E13" w14:textId="726DA60E" w:rsidR="000D123E" w:rsidRPr="00CB4957" w:rsidRDefault="00E55086" w:rsidP="00CB4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</w:t>
      </w:r>
      <w:r w:rsidR="005E0B56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</w:p>
    <w:p w14:paraId="15BE3DF2" w14:textId="6465967E" w:rsidR="000D123E" w:rsidRPr="00CB4957" w:rsidRDefault="00E55086" w:rsidP="00CB4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Дрофинского</w:t>
      </w:r>
      <w:proofErr w:type="spellEnd"/>
      <w:r w:rsid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14:paraId="3E5B2DE1" w14:textId="3A28449A" w:rsidR="000D123E" w:rsidRPr="00CB4957" w:rsidRDefault="00CB4957" w:rsidP="00CB4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Нижнегорского  </w:t>
      </w:r>
      <w:r w:rsidR="00E2047A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="00696870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14:paraId="4AFBD6B9" w14:textId="77777777" w:rsidR="000D123E" w:rsidRPr="00CB4957" w:rsidRDefault="000D123E" w:rsidP="00CB49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943B6" w14:textId="5F350BC5" w:rsidR="000D123E" w:rsidRPr="00CB4957" w:rsidRDefault="00E55086" w:rsidP="00CB4957">
      <w:pPr>
        <w:widowControl w:val="0"/>
        <w:spacing w:after="0" w:line="240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14:paraId="7357620C" w14:textId="184D37A0" w:rsidR="000D123E" w:rsidRPr="00CB4957" w:rsidRDefault="00E55086" w:rsidP="00CB4957">
      <w:pPr>
        <w:widowControl w:val="0"/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14:paraId="7A596AC1" w14:textId="77777777" w:rsidR="000D123E" w:rsidRPr="00CB4957" w:rsidRDefault="000D123E" w:rsidP="00CB4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616CD1" w14:textId="337FA46C" w:rsidR="000D123E" w:rsidRPr="00CB4957" w:rsidRDefault="00E55086" w:rsidP="00CB49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CB4957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D959DB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243D1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Нижнегорского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908EE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870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BA04AED" w14:textId="6512FE2A" w:rsidR="00592F86" w:rsidRPr="00CB4957" w:rsidRDefault="00592F86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период с 01.01.2022 года по </w:t>
      </w:r>
      <w:r w:rsidR="001E0313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31.09.2022 года </w:t>
      </w:r>
      <w:r w:rsidR="0036460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36460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9B5F93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</w:t>
      </w:r>
      <w:r w:rsidR="00696870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контроля </w:t>
      </w:r>
      <w:r w:rsidR="008B5867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="0036460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проводились</w:t>
      </w:r>
      <w:r w:rsidR="003424FA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9D23B1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7CBB00" w14:textId="00306578" w:rsidR="001F58E6" w:rsidRPr="00CB4957" w:rsidRDefault="001F58E6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2022 год, не представляется возможным.  </w:t>
      </w:r>
    </w:p>
    <w:p w14:paraId="5DA7D5E7" w14:textId="0AC5F4C9" w:rsidR="009D0D81" w:rsidRPr="00CB4957" w:rsidRDefault="009D0D81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4C6BC7" w14:textId="27E0CF83" w:rsidR="009D0D81" w:rsidRPr="00CB4957" w:rsidRDefault="00E308F1" w:rsidP="00CB495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9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CB4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CB495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B4957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14:paraId="76859DF1" w14:textId="77777777" w:rsidR="00E53DF8" w:rsidRPr="00CB4957" w:rsidRDefault="00E53DF8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14:paraId="7DBAA40C" w14:textId="197AF410" w:rsidR="00FC1723" w:rsidRPr="00CB4957" w:rsidRDefault="002A2BBC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14:paraId="7C3456F8" w14:textId="77777777" w:rsidR="00FC1723" w:rsidRPr="00CB4957" w:rsidRDefault="00FC1723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EF9569C" w14:textId="77777777" w:rsidR="00FC1723" w:rsidRPr="00CB4957" w:rsidRDefault="00FC1723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14:paraId="3E7C9BE1" w14:textId="77777777" w:rsidR="00FC1723" w:rsidRPr="00CB4957" w:rsidRDefault="00FC1723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создание мотивации к добросовестному поведению подконтрольных субъектов;</w:t>
      </w:r>
    </w:p>
    <w:p w14:paraId="4D74CE4B" w14:textId="1CF1D0EC" w:rsidR="00FC1723" w:rsidRPr="00CB4957" w:rsidRDefault="00FC1723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14:paraId="03E8AFAD" w14:textId="77777777" w:rsidR="002A2BBC" w:rsidRPr="00CB4957" w:rsidRDefault="002A2BBC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1AFEFF" w14:textId="27D9C62C" w:rsidR="00FC1723" w:rsidRPr="00CB4957" w:rsidRDefault="002A2BBC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CB4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14:paraId="47B537C1" w14:textId="77777777" w:rsidR="00FC1723" w:rsidRPr="00CB4957" w:rsidRDefault="00FC1723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14:paraId="0E28CD05" w14:textId="77777777" w:rsidR="00FC1723" w:rsidRPr="00CB4957" w:rsidRDefault="00FC1723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FF2B48" w14:textId="4E4DED7E" w:rsidR="000D123E" w:rsidRPr="00CB4957" w:rsidRDefault="00FC1723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14:paraId="622C23E6" w14:textId="32FF5856" w:rsidR="000D123E" w:rsidRPr="00CB4957" w:rsidRDefault="000D123E" w:rsidP="00CB495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8ECA50D" w14:textId="09EB0C0E" w:rsidR="001D67C6" w:rsidRPr="00CB4957" w:rsidRDefault="001D67C6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CB4957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CB495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B49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B49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4B26C177" w14:textId="77777777" w:rsidR="000D123E" w:rsidRPr="00CB4957" w:rsidRDefault="000D123E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3038"/>
        <w:gridCol w:w="2897"/>
        <w:gridCol w:w="2934"/>
      </w:tblGrid>
      <w:tr w:rsidR="000D123E" w:rsidRPr="00CB4957" w14:paraId="38550A3D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8BE6F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E77C0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4C8E8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C430D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D123E" w:rsidRPr="00CB4957" w14:paraId="7BA0B9E1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688B3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6F9E5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14:paraId="288D88E1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CB495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248-ФЗ, на </w:t>
            </w:r>
            <w:proofErr w:type="gramStart"/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своем</w:t>
            </w:r>
            <w:proofErr w:type="gramEnd"/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официальном сайте в сети «Интернет»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58C8EC8A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настоящего профилактического мероприятия, контрольный орган осуществляет:</w:t>
            </w:r>
          </w:p>
          <w:p w14:paraId="2F274AF1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-разработку схем и/или </w:t>
            </w:r>
            <w:proofErr w:type="spellStart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инфографики</w:t>
            </w:r>
            <w:proofErr w:type="spellEnd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содержащей</w:t>
            </w:r>
            <w:proofErr w:type="gramEnd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основные требования </w:t>
            </w:r>
          </w:p>
          <w:p w14:paraId="1172CD1B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7C333835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размещение сведений о порядке досудебного обжалования решений контрольного </w:t>
            </w: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(надзорного) органа, действий (бездействия) </w:t>
            </w:r>
          </w:p>
          <w:p w14:paraId="54003A52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должностных лиц;</w:t>
            </w:r>
          </w:p>
          <w:p w14:paraId="27CA3960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7ECB2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033D2" w14:textId="58BCC979" w:rsidR="000D123E" w:rsidRPr="00CB4957" w:rsidRDefault="009B5F93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CB4957" w14:paraId="630CF65B" w14:textId="77777777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7EE96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8E874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</w:t>
            </w:r>
          </w:p>
          <w:p w14:paraId="0CDA7C91" w14:textId="77777777" w:rsidR="000D123E" w:rsidRPr="00CB4957" w:rsidRDefault="00E55086" w:rsidP="00CB4957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4E972A9" w14:textId="10965A0C" w:rsidR="000D123E" w:rsidRPr="00CB4957" w:rsidRDefault="00E55086" w:rsidP="00CB4957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E6FDF" w14:textId="77777777" w:rsidR="00A02315" w:rsidRPr="00CB4957" w:rsidRDefault="00A02315" w:rsidP="00CB49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не позднее 30 января года, следующего за годом </w:t>
            </w:r>
          </w:p>
          <w:p w14:paraId="7E80C228" w14:textId="05C6C1BD" w:rsidR="000D123E" w:rsidRPr="00CB4957" w:rsidRDefault="00A02315" w:rsidP="00CB49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hAnsi="Times New Roman" w:cs="Times New Roman"/>
                <w:sz w:val="28"/>
                <w:szCs w:val="28"/>
              </w:rPr>
              <w:t>обобщения правоприменительной практики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57883" w14:textId="27E567F4" w:rsidR="000D123E" w:rsidRPr="00CB4957" w:rsidRDefault="009B5F93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CB4957" w14:paraId="08C3CF85" w14:textId="77777777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3E6D1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A86AA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предостережения</w:t>
            </w:r>
          </w:p>
          <w:p w14:paraId="289CFE14" w14:textId="77777777" w:rsidR="000D123E" w:rsidRPr="00CB4957" w:rsidRDefault="00E55086" w:rsidP="00CB4957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9CC1956" w14:textId="77777777" w:rsidR="000D123E" w:rsidRPr="00CB4957" w:rsidRDefault="000D123E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4CA71" w14:textId="21AB68A3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70E7D" w14:textId="5800C37F" w:rsidR="000D123E" w:rsidRPr="00CB4957" w:rsidRDefault="009B5F93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CB4957" w14:paraId="56BC84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CC967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75514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  <w:p w14:paraId="30179FE2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</w:t>
            </w: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155D5CBF" w14:textId="6117D427" w:rsidR="000D123E" w:rsidRPr="00CB4957" w:rsidRDefault="00E55086" w:rsidP="00CB4957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Также, консультирование может осуществляться посредством проведения: </w:t>
            </w: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14:paraId="39BBD557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осуществляется </w:t>
            </w:r>
            <w:proofErr w:type="gramStart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таким вопроса как:</w:t>
            </w:r>
          </w:p>
          <w:p w14:paraId="4521C5FF" w14:textId="0291757C" w:rsidR="00E36672" w:rsidRPr="00CB4957" w:rsidRDefault="00E36672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hAnsi="Times New Roman" w:cs="Times New Roman"/>
                <w:sz w:val="28"/>
                <w:szCs w:val="28"/>
              </w:rPr>
              <w:t>1) поряд</w:t>
            </w:r>
            <w:r w:rsidR="00EF54A6" w:rsidRPr="00CB49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957">
              <w:rPr>
                <w:rFonts w:ascii="Times New Roman" w:hAnsi="Times New Roman" w:cs="Times New Roman"/>
                <w:sz w:val="28"/>
                <w:szCs w:val="28"/>
              </w:rPr>
              <w:t>к проведения контрольных мероприятий;</w:t>
            </w:r>
          </w:p>
          <w:p w14:paraId="3BB5ABF7" w14:textId="4E59391E" w:rsidR="00E36672" w:rsidRPr="00CB4957" w:rsidRDefault="00E36672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hAnsi="Times New Roman" w:cs="Times New Roman"/>
                <w:sz w:val="28"/>
                <w:szCs w:val="28"/>
              </w:rPr>
              <w:t>2) периодичност</w:t>
            </w:r>
            <w:r w:rsidR="00EF54A6" w:rsidRPr="00CB49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B495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контрольных мероприятий;</w:t>
            </w:r>
          </w:p>
          <w:p w14:paraId="439304E3" w14:textId="2BB3DD97" w:rsidR="00E36672" w:rsidRPr="00CB4957" w:rsidRDefault="00E36672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hAnsi="Times New Roman" w:cs="Times New Roman"/>
                <w:sz w:val="28"/>
                <w:szCs w:val="28"/>
              </w:rPr>
              <w:t>3) поряд</w:t>
            </w:r>
            <w:r w:rsidR="006850C3" w:rsidRPr="00CB49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957">
              <w:rPr>
                <w:rFonts w:ascii="Times New Roman" w:hAnsi="Times New Roman" w:cs="Times New Roman"/>
                <w:sz w:val="28"/>
                <w:szCs w:val="28"/>
              </w:rPr>
              <w:t>к принятия решений по итогам контрольных мероприятий;</w:t>
            </w:r>
          </w:p>
          <w:p w14:paraId="13054EB2" w14:textId="5D568EA8" w:rsidR="000D123E" w:rsidRPr="00CB4957" w:rsidRDefault="00E36672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hAnsi="Times New Roman" w:cs="Times New Roman"/>
                <w:sz w:val="28"/>
                <w:szCs w:val="28"/>
              </w:rPr>
              <w:t>4) поряд</w:t>
            </w:r>
            <w:r w:rsidR="003E3E1E" w:rsidRPr="00CB49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95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B4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8C56D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ABA5E" w14:textId="0CCBA630" w:rsidR="000D123E" w:rsidRPr="00CB4957" w:rsidRDefault="009B5F93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CB4957" w14:paraId="3DB0DD37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0D3AC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51D5D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Профилактический визит</w:t>
            </w:r>
          </w:p>
          <w:p w14:paraId="4A44553F" w14:textId="77777777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3A873145" w14:textId="77777777" w:rsidR="000D123E" w:rsidRPr="00CB4957" w:rsidRDefault="00E55086" w:rsidP="00CB49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375ECFD3" w14:textId="77777777" w:rsidR="000D123E" w:rsidRPr="00CB4957" w:rsidRDefault="000D123E" w:rsidP="009B5F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DDC92B" w14:textId="64781B98" w:rsidR="009B5F93" w:rsidRDefault="009B5F93" w:rsidP="009B5F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514C0" w14:textId="77777777" w:rsidR="009B5F93" w:rsidRPr="009B5F93" w:rsidRDefault="009B5F93" w:rsidP="009B5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B7463" w14:textId="77777777" w:rsidR="009B5F93" w:rsidRPr="009B5F93" w:rsidRDefault="009B5F93" w:rsidP="009B5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75497" w14:textId="77777777" w:rsidR="009B5F93" w:rsidRPr="009B5F93" w:rsidRDefault="009B5F93" w:rsidP="009B5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78556" w14:textId="473512DA" w:rsidR="009B5F93" w:rsidRDefault="009B5F93" w:rsidP="009B5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1018C" w14:textId="16E6C5A1" w:rsidR="000D123E" w:rsidRPr="009B5F93" w:rsidRDefault="009B5F93" w:rsidP="009B5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4 квартале</w:t>
            </w:r>
            <w:bookmarkStart w:id="0" w:name="_GoBack"/>
            <w:bookmarkEnd w:id="0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B491E" w14:textId="4F67849B" w:rsidR="000D123E" w:rsidRPr="00CB4957" w:rsidRDefault="00E55086" w:rsidP="00CB49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9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Дрофинского</w:t>
            </w:r>
            <w:proofErr w:type="spellEnd"/>
            <w:r w:rsidRPr="00CB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45234E3D" w14:textId="77777777" w:rsidR="000D123E" w:rsidRPr="00CB4957" w:rsidRDefault="000D123E" w:rsidP="00CB495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67D4A08" w14:textId="77777777" w:rsidR="000D123E" w:rsidRPr="00CB4957" w:rsidRDefault="000D123E" w:rsidP="00CB4957">
      <w:pPr>
        <w:widowControl w:val="0"/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8E06DF" w14:textId="77777777" w:rsidR="000D123E" w:rsidRPr="00CB4957" w:rsidRDefault="00E55086" w:rsidP="00CB4957">
      <w:pPr>
        <w:widowControl w:val="0"/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Показатели результативности и эффективности</w:t>
      </w:r>
    </w:p>
    <w:p w14:paraId="46AA7D7E" w14:textId="5028C1D2" w:rsidR="000D123E" w:rsidRPr="00CB4957" w:rsidRDefault="00377C8B" w:rsidP="00CB4957">
      <w:pPr>
        <w:widowControl w:val="0"/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</w:t>
      </w:r>
    </w:p>
    <w:p w14:paraId="159D1481" w14:textId="77777777" w:rsidR="000D123E" w:rsidRPr="00CB4957" w:rsidRDefault="000D123E" w:rsidP="00CB49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286883" w14:textId="77777777" w:rsidR="000D123E" w:rsidRPr="00CB4957" w:rsidRDefault="000D123E" w:rsidP="00CB495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6534"/>
        <w:gridCol w:w="2250"/>
      </w:tblGrid>
      <w:tr w:rsidR="000D123E" w:rsidRPr="00CB4957" w14:paraId="388DF57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46A7" w14:textId="77777777" w:rsidR="000D123E" w:rsidRPr="00CB4957" w:rsidRDefault="00E55086" w:rsidP="00CB4957">
            <w:pPr>
              <w:widowControl w:val="0"/>
              <w:spacing w:after="0" w:line="240" w:lineRule="auto"/>
              <w:ind w:left="155" w:right="121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proofErr w:type="gramStart"/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93F12" w14:textId="46A07BDE" w:rsidR="000D123E" w:rsidRPr="00CB4957" w:rsidRDefault="00E55086" w:rsidP="00CB4957">
            <w:pPr>
              <w:widowControl w:val="0"/>
              <w:spacing w:after="0" w:line="240" w:lineRule="auto"/>
              <w:ind w:left="46"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377C8B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57D8B" w14:textId="77777777" w:rsidR="000D123E" w:rsidRPr="00CB4957" w:rsidRDefault="00E55086" w:rsidP="00CB4957">
            <w:pPr>
              <w:widowControl w:val="0"/>
              <w:spacing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D123E" w:rsidRPr="00CB4957" w14:paraId="6FF095E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ECA5F" w14:textId="77777777" w:rsidR="000D123E" w:rsidRPr="00CB4957" w:rsidRDefault="00E55086" w:rsidP="00CB4957">
            <w:pPr>
              <w:widowControl w:val="0"/>
              <w:spacing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666D2" w14:textId="39466B01" w:rsidR="000D123E" w:rsidRPr="00CB4957" w:rsidRDefault="00E55086" w:rsidP="00CB4957">
            <w:pPr>
              <w:widowControl w:val="0"/>
              <w:spacing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</w:t>
            </w:r>
            <w:r w:rsidR="00377C8B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 органа в сети «Интернет» в соответствии счастью 3статьи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закона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14:paraId="645344A1" w14:textId="3A356BE7" w:rsidR="000D123E" w:rsidRPr="00CB4957" w:rsidRDefault="00E55086" w:rsidP="00CB4957">
            <w:pPr>
              <w:widowControl w:val="0"/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248-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государственном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</w:t>
            </w:r>
            <w:proofErr w:type="gramStart"/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надзоре)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D14A8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CB31F" w14:textId="77777777" w:rsidR="000D123E" w:rsidRPr="00CB4957" w:rsidRDefault="00E55086" w:rsidP="00CB4957">
            <w:pPr>
              <w:widowControl w:val="0"/>
              <w:spacing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D123E" w:rsidRPr="00CB4957" w14:paraId="6EC10C8B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3E9D3" w14:textId="77777777" w:rsidR="000D123E" w:rsidRPr="00CB4957" w:rsidRDefault="00E55086" w:rsidP="00CB4957">
            <w:pPr>
              <w:widowControl w:val="0"/>
              <w:spacing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E504B" w14:textId="77777777" w:rsidR="000D123E" w:rsidRPr="00CB4957" w:rsidRDefault="00E55086" w:rsidP="00CB4957">
            <w:pPr>
              <w:widowControl w:val="0"/>
              <w:spacing w:after="0" w:line="240" w:lineRule="auto"/>
              <w:ind w:left="60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24D6" w14:textId="02578902" w:rsidR="000D123E" w:rsidRPr="00CB4957" w:rsidRDefault="00E55086" w:rsidP="00CB4957">
            <w:pPr>
              <w:widowControl w:val="0"/>
              <w:spacing w:after="0" w:line="240" w:lineRule="auto"/>
              <w:ind w:left="544" w:right="472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100 % от</w:t>
            </w:r>
            <w:r w:rsidR="00377C8B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="00377C8B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D123E" w:rsidRPr="00CB4957" w14:paraId="50D4BEF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B126D" w14:textId="77777777" w:rsidR="000D123E" w:rsidRPr="00CB4957" w:rsidRDefault="00E55086" w:rsidP="00CB4957">
            <w:pPr>
              <w:widowControl w:val="0"/>
              <w:spacing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EC905" w14:textId="3DF8829E" w:rsidR="000D123E" w:rsidRPr="00CB4957" w:rsidRDefault="00E55086" w:rsidP="00CB4957">
            <w:pPr>
              <w:widowControl w:val="0"/>
              <w:spacing w:after="0" w:line="240" w:lineRule="auto"/>
              <w:ind w:left="46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377C8B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 w:rsidR="00377C8B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2B489" w14:textId="09AA9034" w:rsidR="000D123E" w:rsidRPr="00CB4957" w:rsidRDefault="00E55086" w:rsidP="00CB4957">
            <w:pPr>
              <w:widowControl w:val="0"/>
              <w:spacing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мероприятий,</w:t>
            </w:r>
            <w:r w:rsidR="00377C8B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контрольны</w:t>
            </w:r>
            <w:proofErr w:type="gramStart"/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CB4957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надзорным)органом</w:t>
            </w:r>
          </w:p>
        </w:tc>
      </w:tr>
    </w:tbl>
    <w:p w14:paraId="0CADEEDB" w14:textId="77777777" w:rsidR="000D123E" w:rsidRPr="00CB4957" w:rsidRDefault="000D123E" w:rsidP="00CB495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7B11018" w14:textId="77777777" w:rsidR="000D123E" w:rsidRPr="00CB4957" w:rsidRDefault="00E55086" w:rsidP="00CB495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CB4957">
        <w:rPr>
          <w:rFonts w:ascii="Times New Roman" w:eastAsia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CB4957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EC3159A" w14:textId="77777777" w:rsidR="000D123E" w:rsidRPr="00CB4957" w:rsidRDefault="00E55086" w:rsidP="00CB495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0D208738" w14:textId="77777777" w:rsidR="000D123E" w:rsidRPr="00CB4957" w:rsidRDefault="000D123E" w:rsidP="00CB495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033C1" w14:textId="77777777" w:rsidR="000D123E" w:rsidRPr="00CB4957" w:rsidRDefault="000D123E" w:rsidP="00CB4957">
      <w:pPr>
        <w:widowControl w:val="0"/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FE46BC" w14:textId="77777777" w:rsidR="000D123E" w:rsidRPr="00CB4957" w:rsidRDefault="000D123E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C690C" w14:textId="77777777" w:rsidR="000D123E" w:rsidRPr="00CB4957" w:rsidRDefault="000D123E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86C786" w14:textId="77777777" w:rsidR="000D123E" w:rsidRPr="00CB4957" w:rsidRDefault="00E55086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2A15B89" w14:textId="77777777" w:rsidR="000D123E" w:rsidRPr="00CB4957" w:rsidRDefault="000D123E" w:rsidP="00CB49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D123E" w:rsidRPr="00CB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6334"/>
    <w:rsid w:val="00042FA8"/>
    <w:rsid w:val="00054435"/>
    <w:rsid w:val="00067ADC"/>
    <w:rsid w:val="000A5FFB"/>
    <w:rsid w:val="000D123E"/>
    <w:rsid w:val="00184AFB"/>
    <w:rsid w:val="00191534"/>
    <w:rsid w:val="001A6059"/>
    <w:rsid w:val="001B6B47"/>
    <w:rsid w:val="001D67C6"/>
    <w:rsid w:val="001E0313"/>
    <w:rsid w:val="001F58E6"/>
    <w:rsid w:val="002A2BBC"/>
    <w:rsid w:val="002B3A9B"/>
    <w:rsid w:val="003243D1"/>
    <w:rsid w:val="003251DC"/>
    <w:rsid w:val="003424FA"/>
    <w:rsid w:val="0036460F"/>
    <w:rsid w:val="0037077E"/>
    <w:rsid w:val="00377C8B"/>
    <w:rsid w:val="003C5EFF"/>
    <w:rsid w:val="003E3E1E"/>
    <w:rsid w:val="003E40A4"/>
    <w:rsid w:val="00441CF0"/>
    <w:rsid w:val="004908EE"/>
    <w:rsid w:val="004A7CFA"/>
    <w:rsid w:val="004B2E2C"/>
    <w:rsid w:val="0051273A"/>
    <w:rsid w:val="0056633F"/>
    <w:rsid w:val="00592F86"/>
    <w:rsid w:val="005D1E3A"/>
    <w:rsid w:val="005E0B56"/>
    <w:rsid w:val="005F460D"/>
    <w:rsid w:val="00607E0A"/>
    <w:rsid w:val="00626A59"/>
    <w:rsid w:val="006617E9"/>
    <w:rsid w:val="006850C3"/>
    <w:rsid w:val="00696870"/>
    <w:rsid w:val="007038CA"/>
    <w:rsid w:val="007328C6"/>
    <w:rsid w:val="00747876"/>
    <w:rsid w:val="00765F6D"/>
    <w:rsid w:val="007664A4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B5F93"/>
    <w:rsid w:val="009D0D81"/>
    <w:rsid w:val="009D23B1"/>
    <w:rsid w:val="009D59F5"/>
    <w:rsid w:val="009F11A0"/>
    <w:rsid w:val="00A02315"/>
    <w:rsid w:val="00A06E41"/>
    <w:rsid w:val="00A70F2A"/>
    <w:rsid w:val="00AC6BEA"/>
    <w:rsid w:val="00B65243"/>
    <w:rsid w:val="00BA40A1"/>
    <w:rsid w:val="00BC6A99"/>
    <w:rsid w:val="00BE0058"/>
    <w:rsid w:val="00C22AAD"/>
    <w:rsid w:val="00C77D40"/>
    <w:rsid w:val="00CA57D2"/>
    <w:rsid w:val="00CB4957"/>
    <w:rsid w:val="00CC7968"/>
    <w:rsid w:val="00CE361A"/>
    <w:rsid w:val="00D23AA0"/>
    <w:rsid w:val="00D24625"/>
    <w:rsid w:val="00D3094D"/>
    <w:rsid w:val="00D50370"/>
    <w:rsid w:val="00D82A3E"/>
    <w:rsid w:val="00D959DB"/>
    <w:rsid w:val="00D97D62"/>
    <w:rsid w:val="00DA3800"/>
    <w:rsid w:val="00DC2E03"/>
    <w:rsid w:val="00DC6798"/>
    <w:rsid w:val="00DC6FFD"/>
    <w:rsid w:val="00E2047A"/>
    <w:rsid w:val="00E308F1"/>
    <w:rsid w:val="00E36672"/>
    <w:rsid w:val="00E53DF8"/>
    <w:rsid w:val="00E55086"/>
    <w:rsid w:val="00E6341E"/>
    <w:rsid w:val="00EE07E5"/>
    <w:rsid w:val="00EF2FE7"/>
    <w:rsid w:val="00EF54A6"/>
    <w:rsid w:val="00F01A4B"/>
    <w:rsid w:val="00F07DEF"/>
    <w:rsid w:val="00F8477C"/>
    <w:rsid w:val="00F94B0D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2022-10-03T12:31:00Z</dcterms:created>
  <dcterms:modified xsi:type="dcterms:W3CDTF">2022-10-05T08:18:00Z</dcterms:modified>
</cp:coreProperties>
</file>